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BC808" w14:textId="6897E255" w:rsidR="00F91FB1" w:rsidRPr="00C90C30" w:rsidRDefault="00FE3090" w:rsidP="00FE3090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 xml:space="preserve">APÉNDICE </w:t>
      </w:r>
      <w:r w:rsidR="00E8514B" w:rsidRPr="00C90C30">
        <w:rPr>
          <w:rFonts w:ascii="Calibri Light" w:hAnsi="Calibri Light" w:cs="Calibri Light"/>
          <w:b/>
          <w:bCs/>
          <w:sz w:val="22"/>
          <w:szCs w:val="22"/>
        </w:rPr>
        <w:t>1</w:t>
      </w:r>
    </w:p>
    <w:p w14:paraId="333B1849" w14:textId="570012BD" w:rsidR="00FE3090" w:rsidRPr="00C90C30" w:rsidRDefault="00FE3090" w:rsidP="00FE3090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>DECLARACIÓN JURADA SOBRE CONTRATOS DE PRESTACIÓN DE SERVICIOS</w:t>
      </w:r>
    </w:p>
    <w:p w14:paraId="7D1F868D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D79CDDA" w14:textId="6D292CD5" w:rsidR="00FE3090" w:rsidRPr="00C90C30" w:rsidRDefault="00FE3090" w:rsidP="003F15A4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>OBJETO CONTR</w:t>
      </w:r>
      <w:r w:rsidR="00C90C30" w:rsidRPr="00C90C30">
        <w:rPr>
          <w:rFonts w:ascii="Calibri Light" w:hAnsi="Calibri Light" w:cs="Calibri Light"/>
          <w:b/>
          <w:bCs/>
          <w:sz w:val="22"/>
          <w:szCs w:val="22"/>
        </w:rPr>
        <w:t>A</w:t>
      </w:r>
      <w:r w:rsidRPr="00C90C30">
        <w:rPr>
          <w:rFonts w:ascii="Calibri Light" w:hAnsi="Calibri Light" w:cs="Calibri Light"/>
          <w:b/>
          <w:bCs/>
          <w:sz w:val="22"/>
          <w:szCs w:val="22"/>
        </w:rPr>
        <w:t>CTUAL:</w:t>
      </w:r>
      <w:r w:rsidR="003F15A4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8C242A" w:rsidRPr="008C242A">
        <w:rPr>
          <w:rFonts w:ascii="Calibri Light" w:hAnsi="Calibri Light" w:cs="Calibri Light"/>
          <w:sz w:val="22"/>
          <w:szCs w:val="22"/>
        </w:rPr>
        <w:t>Prestar servicios profesionales de apoyo técnico, operativo y administrativo a la coordinación del proyecto y a los equipos técnicos de las entidades socias con el fin de agilizar los procesos de adquisiciones mediante la revisión y ajuste de términos de referencia y especificaciones técnicas, así como el diligenciamiento ágil y correcto de los formatos de evaluación</w:t>
      </w:r>
      <w:r w:rsidR="008C242A">
        <w:rPr>
          <w:rFonts w:ascii="Calibri Light" w:hAnsi="Calibri Light" w:cs="Calibri Light"/>
          <w:sz w:val="22"/>
          <w:szCs w:val="22"/>
        </w:rPr>
        <w:t>.</w:t>
      </w:r>
    </w:p>
    <w:p w14:paraId="04DAFD24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602DF27E" w14:textId="111FF5DA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 xml:space="preserve">Fecha: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[Fecha]</w:t>
      </w:r>
      <w:r w:rsidR="00326A2C">
        <w:rPr>
          <w:rFonts w:ascii="Calibri Light" w:hAnsi="Calibri Light" w:cs="Calibri Light"/>
          <w:sz w:val="22"/>
          <w:szCs w:val="22"/>
        </w:rPr>
        <w:tab/>
      </w:r>
      <w:r w:rsidR="00326A2C">
        <w:rPr>
          <w:rFonts w:ascii="Calibri Light" w:hAnsi="Calibri Light" w:cs="Calibri Light"/>
          <w:sz w:val="22"/>
          <w:szCs w:val="22"/>
        </w:rPr>
        <w:tab/>
      </w:r>
      <w:r w:rsidRPr="00C90C30">
        <w:rPr>
          <w:rFonts w:ascii="Calibri Light" w:hAnsi="Calibri Light" w:cs="Calibri Light"/>
          <w:b/>
          <w:bCs/>
          <w:sz w:val="22"/>
          <w:szCs w:val="22"/>
        </w:rPr>
        <w:t>Código:</w:t>
      </w:r>
      <w:r w:rsidR="003F15A4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8C242A" w:rsidRPr="008C242A">
        <w:rPr>
          <w:rFonts w:ascii="Calibri Light" w:hAnsi="Calibri Light" w:cs="Calibri Light"/>
          <w:sz w:val="22"/>
          <w:szCs w:val="22"/>
        </w:rPr>
        <w:t>CO-PNF-510471-CS-INDV</w:t>
      </w:r>
      <w:r w:rsidR="000963B3">
        <w:rPr>
          <w:rFonts w:ascii="Calibri Light" w:hAnsi="Calibri Light" w:cs="Calibri Light"/>
          <w:i/>
          <w:iCs/>
          <w:sz w:val="22"/>
          <w:szCs w:val="22"/>
        </w:rPr>
        <w:tab/>
      </w:r>
      <w:r w:rsidR="000963B3">
        <w:rPr>
          <w:rFonts w:ascii="Calibri Light" w:hAnsi="Calibri Light" w:cs="Calibri Light"/>
          <w:i/>
          <w:iCs/>
          <w:sz w:val="22"/>
          <w:szCs w:val="22"/>
        </w:rPr>
        <w:tab/>
      </w:r>
    </w:p>
    <w:p w14:paraId="5DBCB040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AC27758" w14:textId="35D665C6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 xml:space="preserve">Yo,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 xml:space="preserve">[Nombre Completo del </w:t>
      </w:r>
      <w:r w:rsidR="005423AF">
        <w:rPr>
          <w:rFonts w:ascii="Calibri Light" w:hAnsi="Calibri Light" w:cs="Calibri Light"/>
          <w:i/>
          <w:iCs/>
          <w:sz w:val="22"/>
          <w:szCs w:val="22"/>
          <w:highlight w:val="lightGray"/>
        </w:rPr>
        <w:t>CONTRATISTA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]</w:t>
      </w:r>
      <w:r w:rsidRPr="00C90C30">
        <w:rPr>
          <w:rFonts w:ascii="Calibri Light" w:hAnsi="Calibri Light" w:cs="Calibri Light"/>
          <w:sz w:val="22"/>
          <w:szCs w:val="22"/>
        </w:rPr>
        <w:t xml:space="preserve">, identificado con cédula de ciudadanía No.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[No. De Cédula]</w:t>
      </w:r>
      <w:r w:rsidRPr="00C90C30">
        <w:rPr>
          <w:rFonts w:ascii="Calibri Light" w:hAnsi="Calibri Light" w:cs="Calibri Light"/>
          <w:sz w:val="22"/>
          <w:szCs w:val="22"/>
        </w:rPr>
        <w:t xml:space="preserve"> de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[Ciudad]</w:t>
      </w:r>
      <w:r w:rsidRPr="00C90C30">
        <w:rPr>
          <w:rFonts w:ascii="Calibri Light" w:hAnsi="Calibri Light" w:cs="Calibri Light"/>
          <w:sz w:val="22"/>
          <w:szCs w:val="22"/>
        </w:rPr>
        <w:t xml:space="preserve"> y para fines consiguientes, manifiesto bajo la gravedad de juramento que a la fecha de suscripción de esta Declaración </w:t>
      </w:r>
      <w:r w:rsidRPr="00C90C30">
        <w:rPr>
          <w:rFonts w:ascii="Calibri Light" w:hAnsi="Calibri Light" w:cs="Calibri Light"/>
          <w:sz w:val="22"/>
          <w:szCs w:val="22"/>
          <w:highlight w:val="lightGray"/>
        </w:rPr>
        <w:t>SI ___ NO___</w:t>
      </w:r>
      <w:r w:rsidRPr="00C90C30">
        <w:rPr>
          <w:rFonts w:ascii="Calibri Light" w:hAnsi="Calibri Light" w:cs="Calibri Light"/>
          <w:sz w:val="22"/>
          <w:szCs w:val="22"/>
        </w:rPr>
        <w:t xml:space="preserve"> tengo otros contratos vigentes y en ejecución, pero que, sin embargo, cuento con las capacidades y condiciones para el cumplimiento del objeto contractual con </w:t>
      </w:r>
      <w:r w:rsidRPr="00C90C30">
        <w:rPr>
          <w:rFonts w:ascii="Calibri Light" w:hAnsi="Calibri Light" w:cs="Calibri Light"/>
          <w:b/>
          <w:bCs/>
          <w:sz w:val="22"/>
          <w:szCs w:val="22"/>
        </w:rPr>
        <w:t>FONDO PATRIMONIO NATURAL</w:t>
      </w:r>
      <w:r w:rsidRPr="00C90C30">
        <w:rPr>
          <w:rFonts w:ascii="Calibri Light" w:hAnsi="Calibri Light" w:cs="Calibri Light"/>
          <w:sz w:val="22"/>
          <w:szCs w:val="22"/>
        </w:rPr>
        <w:t xml:space="preserve"> en los términos de oportunidad y efectividad que éste demande.</w:t>
      </w:r>
    </w:p>
    <w:p w14:paraId="01693A9F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742519B" w14:textId="5A7DFCD1" w:rsidR="008B7C8B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Cs/>
          <w:color w:val="0E2841" w:themeColor="text2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>A través de la suscripción de la presente Declaración, manifiesto que conozco las consecuencias previstas si la información aquí consignada no fuera del todo verídica</w:t>
      </w:r>
      <w:r w:rsidR="00F35824">
        <w:rPr>
          <w:rFonts w:ascii="Calibri Light" w:hAnsi="Calibri Light" w:cs="Calibri Light"/>
          <w:sz w:val="22"/>
          <w:szCs w:val="22"/>
        </w:rPr>
        <w:t>,</w:t>
      </w:r>
      <w:r w:rsidR="008B7C8B" w:rsidRPr="00C90C30">
        <w:rPr>
          <w:rFonts w:ascii="Calibri Light" w:hAnsi="Calibri Light" w:cs="Calibri Light"/>
          <w:sz w:val="22"/>
          <w:szCs w:val="22"/>
        </w:rPr>
        <w:t xml:space="preserve"> </w:t>
      </w:r>
      <w:r w:rsidR="008B7C8B" w:rsidRPr="00D50ECF">
        <w:rPr>
          <w:rFonts w:ascii="Calibri Light" w:hAnsi="Calibri Light" w:cs="Calibri Light"/>
          <w:i/>
          <w:iCs/>
          <w:sz w:val="22"/>
          <w:szCs w:val="22"/>
        </w:rPr>
        <w:t>tal como lo estipula el</w:t>
      </w:r>
      <w:r w:rsidR="00314EB8" w:rsidRPr="00D50ECF">
        <w:rPr>
          <w:rFonts w:ascii="Calibri Light" w:hAnsi="Calibri Light" w:cs="Calibri Light"/>
          <w:i/>
          <w:iCs/>
          <w:sz w:val="22"/>
          <w:szCs w:val="22"/>
        </w:rPr>
        <w:t xml:space="preserve"> contrato en el </w:t>
      </w:r>
      <w:r w:rsidR="00880AAB" w:rsidRPr="001B2FA0">
        <w:rPr>
          <w:rFonts w:ascii="Calibri Light" w:hAnsi="Calibri Light" w:cs="Calibri Light"/>
          <w:i/>
          <w:iCs/>
          <w:sz w:val="22"/>
          <w:szCs w:val="22"/>
        </w:rPr>
        <w:t>parágrafo</w:t>
      </w:r>
      <w:r w:rsidR="008B7C8B" w:rsidRPr="001B2FA0">
        <w:rPr>
          <w:rFonts w:ascii="Calibri Light" w:hAnsi="Calibri Light" w:cs="Calibri Light"/>
          <w:i/>
          <w:iCs/>
          <w:sz w:val="22"/>
          <w:szCs w:val="22"/>
        </w:rPr>
        <w:t xml:space="preserve"> de la </w:t>
      </w:r>
      <w:r w:rsidR="00746A3A" w:rsidRPr="001B2FA0">
        <w:rPr>
          <w:rFonts w:ascii="Calibri Light" w:hAnsi="Calibri Light" w:cs="Calibri Light"/>
          <w:i/>
          <w:iCs/>
          <w:sz w:val="22"/>
          <w:szCs w:val="22"/>
        </w:rPr>
        <w:t>cláusula</w:t>
      </w:r>
      <w:r w:rsidR="009B7721" w:rsidRPr="001B2FA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9B7721" w:rsidRPr="001B2FA0">
        <w:rPr>
          <w:rFonts w:ascii="Calibri Light" w:hAnsi="Calibri Light" w:cs="Calibri Light"/>
          <w:b/>
          <w:i/>
          <w:iCs/>
          <w:sz w:val="22"/>
          <w:szCs w:val="22"/>
        </w:rPr>
        <w:t>TRIGÉSIMA PRIMERA. -</w:t>
      </w:r>
      <w:r w:rsidR="009B7721" w:rsidRPr="001B2FA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9B7721" w:rsidRPr="001B2FA0">
        <w:rPr>
          <w:rFonts w:ascii="Calibri Light" w:hAnsi="Calibri Light" w:cs="Calibri Light"/>
          <w:b/>
          <w:i/>
          <w:iCs/>
          <w:sz w:val="22"/>
          <w:szCs w:val="22"/>
        </w:rPr>
        <w:t xml:space="preserve">CONFLICTO DE INTERESES: </w:t>
      </w:r>
      <w:r w:rsidR="008B7C8B" w:rsidRPr="001B2FA0">
        <w:rPr>
          <w:rFonts w:ascii="Calibri Light" w:hAnsi="Calibri Light" w:cs="Calibri Light"/>
          <w:b/>
          <w:i/>
          <w:iCs/>
          <w:sz w:val="22"/>
          <w:szCs w:val="22"/>
        </w:rPr>
        <w:t>EL CONTRATISTA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</w:t>
      </w:r>
      <w:r w:rsidR="00A22EAA" w:rsidRPr="001B2FA0">
        <w:rPr>
          <w:rFonts w:ascii="Calibri Light" w:hAnsi="Calibri Light" w:cs="Calibri Light"/>
          <w:bCs/>
          <w:i/>
          <w:iCs/>
          <w:sz w:val="22"/>
          <w:szCs w:val="22"/>
        </w:rPr>
        <w:t>m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>antendrá un solo contrato a tiempo completo y</w:t>
      </w:r>
      <w:r w:rsidR="00234380" w:rsidRPr="001B2FA0">
        <w:rPr>
          <w:rFonts w:ascii="Calibri Light" w:hAnsi="Calibri Light" w:cs="Calibri Light"/>
          <w:bCs/>
          <w:i/>
          <w:iCs/>
          <w:sz w:val="22"/>
          <w:szCs w:val="22"/>
        </w:rPr>
        <w:t>,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en caso de que mantenga más de un contrato en forma paralela, los contratos que mantenga deberán ser a tiempo parcial y deberán ser debidamente declarados, bajo juramento, en formato adjunto como Apéndice 1.</w:t>
      </w:r>
      <w:r w:rsidR="008B7C8B" w:rsidRPr="001B2FA0">
        <w:rPr>
          <w:i/>
          <w:iCs/>
          <w:sz w:val="22"/>
          <w:szCs w:val="22"/>
        </w:rPr>
        <w:t xml:space="preserve"> 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DECLARACIÓN JURADA SOBRE CONTRATOS DE PRESTACIÓN DE SERVICIOS, mismo que hace parte integral del presente contrato. En caso de que </w:t>
      </w:r>
      <w:r w:rsidR="00407CD6" w:rsidRPr="001B2FA0">
        <w:rPr>
          <w:rFonts w:ascii="Calibri Light" w:hAnsi="Calibri Light" w:cs="Calibri Light"/>
          <w:b/>
          <w:i/>
          <w:iCs/>
          <w:sz w:val="22"/>
          <w:szCs w:val="22"/>
        </w:rPr>
        <w:t>EL CONTRATISTA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mantenga más de un contrato en paralelo solo facturará a un </w:t>
      </w:r>
      <w:r w:rsidR="00027B7C" w:rsidRPr="001B2FA0">
        <w:rPr>
          <w:rFonts w:ascii="Calibri Light" w:hAnsi="Calibri Light" w:cs="Calibri Light"/>
          <w:bCs/>
          <w:i/>
          <w:iCs/>
          <w:sz w:val="22"/>
          <w:szCs w:val="22"/>
        </w:rPr>
        <w:t>C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ontratante por las actividades desempeñadas en un solo día, es decir no podrá cobrar el mismo tiempo a todos los </w:t>
      </w:r>
      <w:r w:rsidR="00711301" w:rsidRPr="001B2FA0">
        <w:rPr>
          <w:rFonts w:ascii="Calibri Light" w:hAnsi="Calibri Light" w:cs="Calibri Light"/>
          <w:bCs/>
          <w:i/>
          <w:iCs/>
          <w:sz w:val="22"/>
          <w:szCs w:val="22"/>
        </w:rPr>
        <w:t>C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ontratantes. Queda entendido que cualquier información falsa o equívoca que </w:t>
      </w:r>
      <w:r w:rsidR="008B7C8B" w:rsidRPr="001B2FA0">
        <w:rPr>
          <w:rFonts w:ascii="Calibri Light" w:hAnsi="Calibri Light" w:cs="Calibri Light"/>
          <w:b/>
          <w:i/>
          <w:iCs/>
          <w:sz w:val="22"/>
          <w:szCs w:val="22"/>
        </w:rPr>
        <w:t>EL CONTRATISTA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haya proveído en relación con esta estipulación, tornará nulo y sin efecto este contrato y no tendrá </w:t>
      </w:r>
      <w:r w:rsidR="008B7C8B" w:rsidRPr="001B2FA0">
        <w:rPr>
          <w:rFonts w:ascii="Calibri Light" w:hAnsi="Calibri Light" w:cs="Calibri Light"/>
          <w:b/>
          <w:i/>
          <w:iCs/>
          <w:sz w:val="22"/>
          <w:szCs w:val="22"/>
        </w:rPr>
        <w:t xml:space="preserve">EL CONTRATISTA 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derecho a remuneración o indemnización alguna, sin perjuicio de las acciones o sanciones que el </w:t>
      </w:r>
      <w:r w:rsidR="00C52C07" w:rsidRPr="001B2FA0">
        <w:rPr>
          <w:rFonts w:ascii="Calibri Light" w:hAnsi="Calibri Light" w:cs="Calibri Light"/>
          <w:bCs/>
          <w:i/>
          <w:iCs/>
          <w:sz w:val="22"/>
          <w:szCs w:val="22"/>
        </w:rPr>
        <w:t>C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>ontratante pudiera adoptar de acuerdo con las políticas y/o regulaciones aplicables al proyecto</w:t>
      </w:r>
      <w:r w:rsidR="008B7C8B" w:rsidRPr="001B2FA0">
        <w:rPr>
          <w:rFonts w:ascii="Calibri Light" w:hAnsi="Calibri Light" w:cs="Calibri Light"/>
          <w:bCs/>
          <w:sz w:val="22"/>
          <w:szCs w:val="22"/>
        </w:rPr>
        <w:t>.</w:t>
      </w:r>
    </w:p>
    <w:p w14:paraId="34E6A260" w14:textId="77777777" w:rsidR="00D50ECF" w:rsidRDefault="00D50ECF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CFA9C76" w14:textId="46408978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>De igual manera, a fin de identificar potenciales conflictos de interés, me comprometo a informar de manera inmediata al supervisor sobre la suscripción de nuevos contratos o sobre las modificaciones que se realicen a los ya suscritos, durante el tiempo de ejecución del presente Contrato.</w:t>
      </w:r>
    </w:p>
    <w:p w14:paraId="2E8D142A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5512545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>A continuación, relaciono los contratos que a la fecha de suscripción de esta Declaración he suscrito y se encuentran en ejecución:</w:t>
      </w:r>
    </w:p>
    <w:p w14:paraId="450FBB88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282"/>
        <w:gridCol w:w="2255"/>
        <w:gridCol w:w="2027"/>
        <w:gridCol w:w="1183"/>
        <w:gridCol w:w="1563"/>
      </w:tblGrid>
      <w:tr w:rsidR="00FE3090" w:rsidRPr="00C90C30" w14:paraId="579604AF" w14:textId="77777777" w:rsidTr="00100DE5">
        <w:trPr>
          <w:trHeight w:val="296"/>
          <w:jc w:val="center"/>
        </w:trPr>
        <w:tc>
          <w:tcPr>
            <w:tcW w:w="508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A26CD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282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4A82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NÚMERO</w:t>
            </w:r>
          </w:p>
          <w:p w14:paraId="0E6A345F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DE</w:t>
            </w:r>
          </w:p>
          <w:p w14:paraId="1B67DD82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CONTRATO</w:t>
            </w:r>
          </w:p>
        </w:tc>
        <w:tc>
          <w:tcPr>
            <w:tcW w:w="2255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97228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2027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D4FA2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1183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D14B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FECHA</w:t>
            </w:r>
          </w:p>
          <w:p w14:paraId="464E031C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DE</w:t>
            </w:r>
          </w:p>
          <w:p w14:paraId="02F09F93" w14:textId="627F78C6" w:rsidR="00FE3090" w:rsidRPr="00C90C30" w:rsidRDefault="00FE3090" w:rsidP="00100DE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INICIO</w:t>
            </w:r>
          </w:p>
        </w:tc>
        <w:tc>
          <w:tcPr>
            <w:tcW w:w="1563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66D64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FECHA DE</w:t>
            </w:r>
          </w:p>
          <w:p w14:paraId="6E589697" w14:textId="6512B4D0" w:rsidR="00FE3090" w:rsidRPr="00C90C30" w:rsidRDefault="00FE3090" w:rsidP="00100DE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TERMINACIÓN</w:t>
            </w:r>
          </w:p>
        </w:tc>
      </w:tr>
      <w:tr w:rsidR="00FE3090" w:rsidRPr="00C90C30" w14:paraId="10DD55DD" w14:textId="77777777" w:rsidTr="00100DE5">
        <w:trPr>
          <w:jc w:val="center"/>
        </w:trPr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81B8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4902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4B16A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E143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9232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4D3F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00DE5" w:rsidRPr="00C90C30" w14:paraId="0A1520B3" w14:textId="77777777" w:rsidTr="00E3294B">
        <w:trPr>
          <w:jc w:val="center"/>
        </w:trPr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D40E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2E9E2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8A46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6CFB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B2F4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DEFB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FE3090" w:rsidRPr="00C90C30" w14:paraId="1FCE990F" w14:textId="77777777" w:rsidTr="00100DE5">
        <w:trPr>
          <w:jc w:val="center"/>
        </w:trPr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3A8F3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2574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AF4E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06D8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77F8F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6AC9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5B496962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B084CEA" w14:textId="66506058" w:rsidR="008C5B65" w:rsidRPr="00C90C30" w:rsidRDefault="00FE3090" w:rsidP="00FE3090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2"/>
          <w:szCs w:val="22"/>
          <w:lang w:eastAsia="es-ES"/>
        </w:rPr>
      </w:pPr>
      <w:r w:rsidRPr="00C90C30">
        <w:rPr>
          <w:rFonts w:ascii="Calibri Light" w:eastAsia="Times New Roman" w:hAnsi="Calibri Light" w:cs="Calibri Light"/>
          <w:b/>
          <w:sz w:val="22"/>
          <w:szCs w:val="22"/>
          <w:lang w:eastAsia="es-ES"/>
        </w:rPr>
        <w:lastRenderedPageBreak/>
        <w:t>EL CONTRATISTA,</w:t>
      </w:r>
    </w:p>
    <w:p w14:paraId="1A115E3C" w14:textId="1E659D95" w:rsidR="00FE3090" w:rsidRPr="00C90C30" w:rsidRDefault="00D95114" w:rsidP="00FE3090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2"/>
          <w:szCs w:val="22"/>
          <w:lang w:eastAsia="es-ES"/>
        </w:rPr>
      </w:pPr>
      <w:r>
        <w:rPr>
          <w:rFonts w:ascii="Calibri Light" w:eastAsia="Times New Roman" w:hAnsi="Calibri Light" w:cs="Calibri Light"/>
          <w:b/>
          <w:sz w:val="22"/>
          <w:szCs w:val="22"/>
          <w:lang w:eastAsia="es-ES"/>
        </w:rPr>
        <w:t>__________________</w:t>
      </w:r>
    </w:p>
    <w:p w14:paraId="19C841C1" w14:textId="4D5B6B49" w:rsidR="00FE3090" w:rsidRPr="00C90C30" w:rsidRDefault="00D95114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eastAsia="Times New Roman" w:hAnsi="Calibri Light" w:cs="Calibri Light"/>
          <w:b/>
          <w:sz w:val="22"/>
          <w:szCs w:val="22"/>
          <w:lang w:eastAsia="es-ES"/>
        </w:rPr>
        <w:t>Firma</w:t>
      </w:r>
    </w:p>
    <w:sectPr w:rsidR="00FE3090" w:rsidRPr="00C90C30" w:rsidSect="0025122F">
      <w:head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6EF5" w14:textId="77777777" w:rsidR="00EC7348" w:rsidRDefault="00EC7348" w:rsidP="00FE3090">
      <w:pPr>
        <w:spacing w:after="0" w:line="240" w:lineRule="auto"/>
      </w:pPr>
      <w:r>
        <w:separator/>
      </w:r>
    </w:p>
  </w:endnote>
  <w:endnote w:type="continuationSeparator" w:id="0">
    <w:p w14:paraId="28B3959B" w14:textId="77777777" w:rsidR="00EC7348" w:rsidRDefault="00EC7348" w:rsidP="00FE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BC57" w14:textId="77777777" w:rsidR="00EC7348" w:rsidRDefault="00EC7348" w:rsidP="00FE3090">
      <w:pPr>
        <w:spacing w:after="0" w:line="240" w:lineRule="auto"/>
      </w:pPr>
      <w:r>
        <w:separator/>
      </w:r>
    </w:p>
  </w:footnote>
  <w:footnote w:type="continuationSeparator" w:id="0">
    <w:p w14:paraId="42C3C989" w14:textId="77777777" w:rsidR="00EC7348" w:rsidRDefault="00EC7348" w:rsidP="00FE3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AC57" w14:textId="03F3926C" w:rsidR="00FE3090" w:rsidRPr="00D61BD1" w:rsidRDefault="004828E4" w:rsidP="00FE3090">
    <w:pPr>
      <w:pStyle w:val="Encabezado"/>
      <w:rPr>
        <w:rFonts w:ascii="Arial Narrow" w:hAnsi="Arial Narrow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44F75A" wp14:editId="26353F36">
          <wp:simplePos x="0" y="0"/>
          <wp:positionH relativeFrom="page">
            <wp:posOffset>-3868</wp:posOffset>
          </wp:positionH>
          <wp:positionV relativeFrom="paragraph">
            <wp:posOffset>-480695</wp:posOffset>
          </wp:positionV>
          <wp:extent cx="7781262" cy="10069869"/>
          <wp:effectExtent l="0" t="0" r="0" b="7620"/>
          <wp:wrapNone/>
          <wp:docPr id="1926073894" name="Imagen 1926073894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86172" name="Imagen 818986172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62" cy="10069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708546" w14:textId="77777777" w:rsidR="00FE3090" w:rsidRDefault="00FE30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90"/>
    <w:rsid w:val="000147FF"/>
    <w:rsid w:val="00027B7C"/>
    <w:rsid w:val="000963B3"/>
    <w:rsid w:val="00100DE5"/>
    <w:rsid w:val="001B2FA0"/>
    <w:rsid w:val="00234380"/>
    <w:rsid w:val="0025122F"/>
    <w:rsid w:val="002A4071"/>
    <w:rsid w:val="00314EB8"/>
    <w:rsid w:val="00316501"/>
    <w:rsid w:val="00326A2C"/>
    <w:rsid w:val="003D424F"/>
    <w:rsid w:val="003F15A4"/>
    <w:rsid w:val="00407CD6"/>
    <w:rsid w:val="00421444"/>
    <w:rsid w:val="004353DF"/>
    <w:rsid w:val="004828E4"/>
    <w:rsid w:val="005423AF"/>
    <w:rsid w:val="00550F20"/>
    <w:rsid w:val="0055452C"/>
    <w:rsid w:val="005A3428"/>
    <w:rsid w:val="00610EDD"/>
    <w:rsid w:val="00654C9F"/>
    <w:rsid w:val="00711301"/>
    <w:rsid w:val="00746A3A"/>
    <w:rsid w:val="007C2A22"/>
    <w:rsid w:val="00880AAB"/>
    <w:rsid w:val="0089694C"/>
    <w:rsid w:val="008B7C8B"/>
    <w:rsid w:val="008C242A"/>
    <w:rsid w:val="008C5B65"/>
    <w:rsid w:val="008D6951"/>
    <w:rsid w:val="00941012"/>
    <w:rsid w:val="00980EB8"/>
    <w:rsid w:val="00987CC8"/>
    <w:rsid w:val="009B7721"/>
    <w:rsid w:val="00A22EAA"/>
    <w:rsid w:val="00B3102A"/>
    <w:rsid w:val="00B67FA0"/>
    <w:rsid w:val="00BE4D73"/>
    <w:rsid w:val="00BF3A23"/>
    <w:rsid w:val="00C52C07"/>
    <w:rsid w:val="00C82818"/>
    <w:rsid w:val="00C90C30"/>
    <w:rsid w:val="00CA659D"/>
    <w:rsid w:val="00CE7D21"/>
    <w:rsid w:val="00D459F0"/>
    <w:rsid w:val="00D50ECF"/>
    <w:rsid w:val="00D9314F"/>
    <w:rsid w:val="00D95114"/>
    <w:rsid w:val="00DD2FEB"/>
    <w:rsid w:val="00DD72FC"/>
    <w:rsid w:val="00E623D5"/>
    <w:rsid w:val="00E8514B"/>
    <w:rsid w:val="00EC7348"/>
    <w:rsid w:val="00F35824"/>
    <w:rsid w:val="00F52E79"/>
    <w:rsid w:val="00F91FB1"/>
    <w:rsid w:val="00FB746E"/>
    <w:rsid w:val="00FE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DF63"/>
  <w15:chartTrackingRefBased/>
  <w15:docId w15:val="{9745F107-B68C-44A3-BBC4-F6E65E16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3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3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3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3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3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3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3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3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3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3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3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3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30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30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30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30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30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30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3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3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3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3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30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30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30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0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309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E3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090"/>
  </w:style>
  <w:style w:type="paragraph" w:styleId="Piedepgina">
    <w:name w:val="footer"/>
    <w:basedOn w:val="Normal"/>
    <w:link w:val="PiedepginaCar"/>
    <w:uiPriority w:val="99"/>
    <w:unhideWhenUsed/>
    <w:rsid w:val="00FE3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090"/>
  </w:style>
  <w:style w:type="character" w:styleId="Refdecomentario">
    <w:name w:val="annotation reference"/>
    <w:basedOn w:val="Fuentedeprrafopredeter"/>
    <w:uiPriority w:val="99"/>
    <w:semiHidden/>
    <w:unhideWhenUsed/>
    <w:rsid w:val="00FE30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30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30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0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09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93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c632f0-0a30-4f3b-832b-3b2db778a10b" xsi:nil="true"/>
    <lcf76f155ced4ddcb4097134ff3c332f xmlns="12ce5ced-eddb-497e-9cf3-da6c2b0c93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3B3AAC377D134591C9DA4423028FE4" ma:contentTypeVersion="18" ma:contentTypeDescription="Crear nuevo documento." ma:contentTypeScope="" ma:versionID="8daf0a084323e375aa4901b9fd4b9b6d">
  <xsd:schema xmlns:xsd="http://www.w3.org/2001/XMLSchema" xmlns:xs="http://www.w3.org/2001/XMLSchema" xmlns:p="http://schemas.microsoft.com/office/2006/metadata/properties" xmlns:ns2="12ce5ced-eddb-497e-9cf3-da6c2b0c9361" xmlns:ns3="f59abb42-7ee4-472f-a921-452c35d8b151" xmlns:ns4="1ac632f0-0a30-4f3b-832b-3b2db778a10b" targetNamespace="http://schemas.microsoft.com/office/2006/metadata/properties" ma:root="true" ma:fieldsID="f8870fee8c37c51998812f824016982b" ns2:_="" ns3:_="" ns4:_="">
    <xsd:import namespace="12ce5ced-eddb-497e-9cf3-da6c2b0c9361"/>
    <xsd:import namespace="f59abb42-7ee4-472f-a921-452c35d8b151"/>
    <xsd:import namespace="1ac632f0-0a30-4f3b-832b-3b2db778a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e5ced-eddb-497e-9cf3-da6c2b0c9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ea74cd5-a259-4470-951f-238a9c245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abb42-7ee4-472f-a921-452c35d8b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632f0-0a30-4f3b-832b-3b2db778a10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04f2221-0fb8-4eef-8df9-d0a540b5b02b}" ma:internalName="TaxCatchAll" ma:showField="CatchAllData" ma:web="1ac632f0-0a30-4f3b-832b-3b2db778a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12509-AFC5-464F-B2F8-C69EDCCC132D}">
  <ds:schemaRefs>
    <ds:schemaRef ds:uri="http://schemas.microsoft.com/office/2006/metadata/properties"/>
    <ds:schemaRef ds:uri="http://schemas.microsoft.com/office/infopath/2007/PartnerControls"/>
    <ds:schemaRef ds:uri="1ac632f0-0a30-4f3b-832b-3b2db778a10b"/>
    <ds:schemaRef ds:uri="12ce5ced-eddb-497e-9cf3-da6c2b0c9361"/>
  </ds:schemaRefs>
</ds:datastoreItem>
</file>

<file path=customXml/itemProps2.xml><?xml version="1.0" encoding="utf-8"?>
<ds:datastoreItem xmlns:ds="http://schemas.openxmlformats.org/officeDocument/2006/customXml" ds:itemID="{6F5C1307-A141-47BD-B2DF-C464C42D5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5B92BC-EA1C-4FCC-B4D0-C4467F058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e5ced-eddb-497e-9cf3-da6c2b0c9361"/>
    <ds:schemaRef ds:uri="f59abb42-7ee4-472f-a921-452c35d8b151"/>
    <ds:schemaRef ds:uri="1ac632f0-0a30-4f3b-832b-3b2db778a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436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Sanchez Quintero</dc:creator>
  <cp:keywords/>
  <dc:description/>
  <cp:lastModifiedBy>Rommel Eduardo Vargas Medina</cp:lastModifiedBy>
  <cp:revision>14</cp:revision>
  <dcterms:created xsi:type="dcterms:W3CDTF">2025-04-22T22:10:00Z</dcterms:created>
  <dcterms:modified xsi:type="dcterms:W3CDTF">2025-09-08T15:06:00Z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0x0101002F3B3AAC377D134591C9DA4423028FE4</vt:lpwstr>
  </property>
  <property fmtid="{D5CDD505-2E9C-101B-9397-08002B2CF9AE}" pid="3" name="MediaServiceImageTags">
    <vt:lpwstr/>
  </property>
</Properties>
</file>